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56" w:rsidRDefault="006B1F56"/>
    <w:tbl>
      <w:tblPr>
        <w:tblStyle w:val="a4"/>
        <w:tblpPr w:leftFromText="180" w:rightFromText="180" w:vertAnchor="text" w:horzAnchor="margin" w:tblpX="-431" w:tblpY="188"/>
        <w:tblW w:w="10201" w:type="dxa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984"/>
        <w:gridCol w:w="4536"/>
      </w:tblGrid>
      <w:tr w:rsidR="00AA48D6" w:rsidTr="00AA48D6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D6" w:rsidRPr="008C77D5" w:rsidRDefault="00AA48D6" w:rsidP="008C77D5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6" w:rsidRPr="008C77D5" w:rsidRDefault="00AA48D6" w:rsidP="008C77D5">
            <w:pPr>
              <w:spacing w:line="240" w:lineRule="auto"/>
              <w:jc w:val="center"/>
              <w:rPr>
                <w:sz w:val="24"/>
              </w:rPr>
            </w:pPr>
            <w:r w:rsidRPr="008C77D5">
              <w:rPr>
                <w:sz w:val="24"/>
              </w:rPr>
              <w:t>№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D6" w:rsidRPr="008C77D5" w:rsidRDefault="00AA48D6" w:rsidP="008C77D5">
            <w:pPr>
              <w:spacing w:line="240" w:lineRule="auto"/>
              <w:jc w:val="center"/>
              <w:rPr>
                <w:sz w:val="24"/>
              </w:rPr>
            </w:pPr>
            <w:r w:rsidRPr="008C77D5">
              <w:rPr>
                <w:sz w:val="24"/>
              </w:rPr>
              <w:t>Дата приема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D6" w:rsidRPr="008C77D5" w:rsidRDefault="00AA48D6" w:rsidP="008C77D5">
            <w:pPr>
              <w:spacing w:line="240" w:lineRule="auto"/>
              <w:jc w:val="center"/>
              <w:rPr>
                <w:sz w:val="24"/>
              </w:rPr>
            </w:pPr>
            <w:r w:rsidRPr="008C77D5">
              <w:rPr>
                <w:sz w:val="24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D6" w:rsidRPr="008C77D5" w:rsidRDefault="00AA48D6" w:rsidP="008C77D5">
            <w:pPr>
              <w:spacing w:line="240" w:lineRule="auto"/>
              <w:jc w:val="center"/>
              <w:rPr>
                <w:sz w:val="24"/>
              </w:rPr>
            </w:pPr>
            <w:r w:rsidRPr="008C77D5">
              <w:rPr>
                <w:sz w:val="24"/>
              </w:rPr>
              <w:t>Результат рассмотрения заявления</w:t>
            </w:r>
          </w:p>
        </w:tc>
      </w:tr>
      <w:tr w:rsidR="008A5846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6" w:rsidRPr="00C41381" w:rsidRDefault="008A5846" w:rsidP="008A5846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6" w:rsidRDefault="008A5846" w:rsidP="008A5846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6" w:rsidRPr="008C77D5" w:rsidRDefault="008A5846" w:rsidP="008A5846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46" w:rsidRPr="0027380F" w:rsidRDefault="008A5846" w:rsidP="0027380F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23.12.2016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6" w:rsidRPr="008C77D5" w:rsidRDefault="008A5846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</w:t>
            </w:r>
            <w:r w:rsidR="0027380F">
              <w:rPr>
                <w:sz w:val="24"/>
              </w:rPr>
              <w:t>1</w:t>
            </w:r>
            <w:r w:rsidRPr="008C77D5">
              <w:rPr>
                <w:sz w:val="24"/>
              </w:rPr>
              <w:t>.0</w:t>
            </w:r>
            <w:r w:rsidR="0027380F"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16.06.2017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22.08.2017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03.04.2017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02.07.2017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30.07.2017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05.09.2016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19.08.2017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13.07.2017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08.12.2016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10.03.2017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21.04.2017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20.12.2017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F7572A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27.09.2017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14.02.2017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465457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03.01.2018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465457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20.09.2017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465457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704334">
              <w:rPr>
                <w:sz w:val="24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23.01.2017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465457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704334">
              <w:rPr>
                <w:sz w:val="24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09.02.2017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465457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704334">
              <w:rPr>
                <w:sz w:val="24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10.03.2017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465457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704334">
              <w:rPr>
                <w:sz w:val="24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05.01.2017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465457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704334">
              <w:rPr>
                <w:sz w:val="24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18.10.2016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465457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704334">
              <w:rPr>
                <w:sz w:val="24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03.03.2017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704334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19.09.2017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12.10.2016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3D6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01.08.2017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3D6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01.10.2017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3D6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25.08.2017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3D6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07.03.2017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3D6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04.07.2017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3D6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18.05.2017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3D6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27.06.2017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3D6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22.06.2017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3D6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26.05.2017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3D6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28.07.2017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3D6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 w:rsidRPr="00F9379E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9379E">
              <w:rPr>
                <w:sz w:val="24"/>
              </w:rPr>
              <w:t>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21.08.2017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20.08.2017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D9210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14.11.2017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D9210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15.01.2017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D9210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21.11.2016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D9210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09.11.2016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D9210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11.03.2017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D9210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30.03.2017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D9210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15.03.2017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26.10.2017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AF0964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12.08.2017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AF0964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28.09.2017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AF0964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17.01.2017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AF0964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07.07.2017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AF0964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05.04.2017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26.12.2017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B407BE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B407BE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407BE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09.11.2017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B407BE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B407BE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407BE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31.05.2017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B407BE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B407BE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407BE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sz w:val="24"/>
              </w:rPr>
            </w:pPr>
            <w:r w:rsidRPr="0027380F">
              <w:rPr>
                <w:sz w:val="24"/>
              </w:rPr>
              <w:t>14.09.2017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B407BE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B407BE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407BE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30.03.2017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B407BE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B407BE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407BE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11.01.2017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25.06.2017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733C3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8733C3">
              <w:rPr>
                <w:sz w:val="24"/>
              </w:rPr>
              <w:t>1</w:t>
            </w:r>
            <w:r>
              <w:rPr>
                <w:sz w:val="24"/>
              </w:rPr>
              <w:t>8.04.2024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26.12.2024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733C3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8733C3">
              <w:rPr>
                <w:sz w:val="24"/>
              </w:rPr>
              <w:t>1</w:t>
            </w:r>
            <w:r>
              <w:rPr>
                <w:sz w:val="24"/>
              </w:rPr>
              <w:t>8.04.2024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15.04.2017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8733C3">
              <w:rPr>
                <w:sz w:val="24"/>
              </w:rPr>
              <w:t>1</w:t>
            </w:r>
            <w:r>
              <w:rPr>
                <w:sz w:val="24"/>
              </w:rPr>
              <w:t>8.04.2024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12.08.2017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8733C3">
              <w:rPr>
                <w:sz w:val="24"/>
              </w:rPr>
              <w:t>1</w:t>
            </w:r>
            <w:r>
              <w:rPr>
                <w:sz w:val="24"/>
              </w:rPr>
              <w:t>8.04.2024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28.03.2017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49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 w:rsidRPr="008733C3">
              <w:rPr>
                <w:sz w:val="24"/>
              </w:rPr>
              <w:t>1</w:t>
            </w:r>
            <w:r>
              <w:rPr>
                <w:sz w:val="24"/>
              </w:rPr>
              <w:t>8.04.2024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10.08.2017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49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>
              <w:rPr>
                <w:sz w:val="24"/>
              </w:rPr>
              <w:t>2</w:t>
            </w:r>
            <w:r w:rsidRPr="0024049F">
              <w:rPr>
                <w:sz w:val="24"/>
              </w:rPr>
              <w:t>3.04.202</w:t>
            </w: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01.07.2017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49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>
              <w:rPr>
                <w:sz w:val="24"/>
              </w:rPr>
              <w:t>24.04.2024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23.05.2017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49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>
              <w:rPr>
                <w:sz w:val="24"/>
              </w:rPr>
              <w:t>24.04.2024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09.05.2017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49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>
              <w:rPr>
                <w:sz w:val="24"/>
              </w:rPr>
              <w:t>24.04.2024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31.10.2017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49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>
              <w:rPr>
                <w:sz w:val="24"/>
              </w:rPr>
              <w:t>02.05.2024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29.01.2017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24049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>
              <w:rPr>
                <w:sz w:val="24"/>
              </w:rPr>
              <w:t>06.05.2024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sz w:val="24"/>
              </w:rPr>
            </w:pPr>
            <w:r w:rsidRPr="0027380F">
              <w:rPr>
                <w:sz w:val="24"/>
              </w:rPr>
              <w:t>13.04.2017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01214E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>
              <w:rPr>
                <w:sz w:val="24"/>
              </w:rPr>
              <w:t>08.05.2024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ind w:left="57"/>
              <w:jc w:val="center"/>
              <w:rPr>
                <w:sz w:val="24"/>
              </w:rPr>
            </w:pPr>
            <w:r w:rsidRPr="0027380F">
              <w:rPr>
                <w:sz w:val="24"/>
              </w:rPr>
              <w:t>06.01.2017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01214E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>
              <w:rPr>
                <w:sz w:val="24"/>
              </w:rPr>
              <w:t>23.05.2024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12.01.2017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>
              <w:rPr>
                <w:sz w:val="24"/>
              </w:rPr>
              <w:t>23.05.2024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25.08.2017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>
              <w:rPr>
                <w:sz w:val="24"/>
              </w:rPr>
              <w:t>23.05.2024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25.08.2017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</w:pPr>
            <w:r>
              <w:rPr>
                <w:sz w:val="24"/>
              </w:rPr>
              <w:t>23.05.2024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21.05.2017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12.01.2018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18.04.2017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23.05.2017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28.10.2017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18.06.2017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22.02.2017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30.07.2017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24.05.2017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13.07.2017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01.09.2016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13.12.2024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10.07.2017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23.10.2016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16.03.2017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27380F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C41381" w:rsidRDefault="0027380F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Default="0027380F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0F" w:rsidRPr="0027380F" w:rsidRDefault="0027380F" w:rsidP="0027380F">
            <w:pPr>
              <w:jc w:val="center"/>
              <w:rPr>
                <w:color w:val="000000"/>
                <w:sz w:val="24"/>
              </w:rPr>
            </w:pPr>
            <w:r w:rsidRPr="0027380F">
              <w:rPr>
                <w:color w:val="000000"/>
                <w:sz w:val="24"/>
              </w:rPr>
              <w:t>07.04.2017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F" w:rsidRPr="008C77D5" w:rsidRDefault="0027380F" w:rsidP="0027380F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01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№54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27380F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273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27380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12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</w:t>
            </w:r>
            <w:r>
              <w:rPr>
                <w:sz w:val="24"/>
              </w:rPr>
              <w:t>58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12.04.2017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12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№58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12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№58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25.05.2017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12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№58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26.01.2018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12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№58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12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№58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31.05.2017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12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№58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12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№58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12.04.2016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12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№58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08.11.2017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12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№58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27.05.2017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19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</w:t>
            </w:r>
            <w:r>
              <w:rPr>
                <w:sz w:val="24"/>
              </w:rPr>
              <w:t>62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19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</w:t>
            </w:r>
            <w:r>
              <w:rPr>
                <w:sz w:val="24"/>
              </w:rPr>
              <w:t>62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03.06.2017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26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</w:t>
            </w:r>
            <w:r>
              <w:rPr>
                <w:sz w:val="24"/>
              </w:rPr>
              <w:t>66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15.12.2016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26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</w:t>
            </w:r>
            <w:r>
              <w:rPr>
                <w:sz w:val="24"/>
              </w:rPr>
              <w:t>66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16.07.2017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26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</w:t>
            </w:r>
            <w:r>
              <w:rPr>
                <w:sz w:val="24"/>
              </w:rPr>
              <w:t>66</w:t>
            </w:r>
            <w:r w:rsidRPr="008C77D5">
              <w:rPr>
                <w:sz w:val="24"/>
              </w:rPr>
              <w:t>-у</w:t>
            </w:r>
          </w:p>
        </w:tc>
      </w:tr>
      <w:tr w:rsidR="00662EE3" w:rsidTr="0027380F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Pr="00C41381" w:rsidRDefault="00662EE3" w:rsidP="00662E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3" w:rsidRPr="0027380F" w:rsidRDefault="00662EE3" w:rsidP="00662E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27.01.2017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3" w:rsidRDefault="00662EE3" w:rsidP="00662EE3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Приказ о зачислении от 26</w:t>
            </w:r>
            <w:r w:rsidRPr="008C77D5">
              <w:rPr>
                <w:sz w:val="24"/>
              </w:rPr>
              <w:t>.0</w:t>
            </w:r>
            <w:r>
              <w:rPr>
                <w:sz w:val="24"/>
              </w:rPr>
              <w:t>7.2024 №</w:t>
            </w:r>
            <w:r>
              <w:rPr>
                <w:sz w:val="24"/>
              </w:rPr>
              <w:t>66</w:t>
            </w:r>
            <w:r w:rsidRPr="008C77D5">
              <w:rPr>
                <w:sz w:val="24"/>
              </w:rPr>
              <w:t>-у</w:t>
            </w:r>
          </w:p>
        </w:tc>
      </w:tr>
    </w:tbl>
    <w:p w:rsidR="00011855" w:rsidRDefault="00011855"/>
    <w:p w:rsidR="008A5846" w:rsidRDefault="008A5846">
      <w:bookmarkStart w:id="0" w:name="_GoBack"/>
      <w:bookmarkEnd w:id="0"/>
    </w:p>
    <w:sectPr w:rsidR="008A5846" w:rsidSect="00C46C9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D5B"/>
    <w:multiLevelType w:val="hybridMultilevel"/>
    <w:tmpl w:val="60307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9A14CB"/>
    <w:multiLevelType w:val="hybridMultilevel"/>
    <w:tmpl w:val="E98E9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E0"/>
    <w:rsid w:val="00011855"/>
    <w:rsid w:val="00043CCA"/>
    <w:rsid w:val="000B100C"/>
    <w:rsid w:val="00131F22"/>
    <w:rsid w:val="0019149B"/>
    <w:rsid w:val="00196295"/>
    <w:rsid w:val="001D311B"/>
    <w:rsid w:val="00217B6B"/>
    <w:rsid w:val="00266BB7"/>
    <w:rsid w:val="0027380F"/>
    <w:rsid w:val="002A3670"/>
    <w:rsid w:val="0033469A"/>
    <w:rsid w:val="003D2BCD"/>
    <w:rsid w:val="004036B2"/>
    <w:rsid w:val="004171D7"/>
    <w:rsid w:val="004C016E"/>
    <w:rsid w:val="004D2DF9"/>
    <w:rsid w:val="004F7B04"/>
    <w:rsid w:val="0054594A"/>
    <w:rsid w:val="00590ED2"/>
    <w:rsid w:val="005F4EA8"/>
    <w:rsid w:val="00610800"/>
    <w:rsid w:val="00662EE3"/>
    <w:rsid w:val="006B1F56"/>
    <w:rsid w:val="007401E5"/>
    <w:rsid w:val="00784759"/>
    <w:rsid w:val="007B5370"/>
    <w:rsid w:val="007E17D3"/>
    <w:rsid w:val="00847263"/>
    <w:rsid w:val="008A4568"/>
    <w:rsid w:val="008A5846"/>
    <w:rsid w:val="008C5B85"/>
    <w:rsid w:val="008C77D5"/>
    <w:rsid w:val="008C7D80"/>
    <w:rsid w:val="00A22C74"/>
    <w:rsid w:val="00A34711"/>
    <w:rsid w:val="00AA48D6"/>
    <w:rsid w:val="00AF7DE2"/>
    <w:rsid w:val="00B04A54"/>
    <w:rsid w:val="00B71BE0"/>
    <w:rsid w:val="00C46C98"/>
    <w:rsid w:val="00CD215C"/>
    <w:rsid w:val="00D10C51"/>
    <w:rsid w:val="00D149E3"/>
    <w:rsid w:val="00D62D31"/>
    <w:rsid w:val="00D63D6C"/>
    <w:rsid w:val="00D65F53"/>
    <w:rsid w:val="00D70ECA"/>
    <w:rsid w:val="00E22AEE"/>
    <w:rsid w:val="00E83D8C"/>
    <w:rsid w:val="00E927F1"/>
    <w:rsid w:val="00E94413"/>
    <w:rsid w:val="00EC140C"/>
    <w:rsid w:val="00EF256B"/>
    <w:rsid w:val="00F54BA9"/>
    <w:rsid w:val="00FC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8DDAD-55E6-41D2-BEF6-2F72D3A9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56"/>
    <w:pPr>
      <w:spacing w:line="254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56"/>
    <w:pPr>
      <w:ind w:left="720"/>
      <w:contextualSpacing/>
    </w:pPr>
  </w:style>
  <w:style w:type="table" w:styleId="a4">
    <w:name w:val="Table Grid"/>
    <w:basedOn w:val="a1"/>
    <w:uiPriority w:val="39"/>
    <w:rsid w:val="006B1F56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D3C3-3641-4123-AB72-1AA5ECBA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Jukbz</dc:creator>
  <cp:keywords/>
  <dc:description/>
  <cp:lastModifiedBy>ПРИЕМНАЯ</cp:lastModifiedBy>
  <cp:revision>3</cp:revision>
  <dcterms:created xsi:type="dcterms:W3CDTF">2024-07-01T13:50:00Z</dcterms:created>
  <dcterms:modified xsi:type="dcterms:W3CDTF">2024-07-31T07:46:00Z</dcterms:modified>
</cp:coreProperties>
</file>